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5BD1" w14:textId="77777777" w:rsidR="00D168C5" w:rsidRPr="00883D5A" w:rsidRDefault="00D168C5" w:rsidP="00D16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7612457A" w14:textId="77777777" w:rsidR="00D168C5" w:rsidRPr="00FE60C4" w:rsidRDefault="00D168C5" w:rsidP="00D168C5">
      <w:pPr>
        <w:pStyle w:val="Paragraphedeliste"/>
        <w:numPr>
          <w:ilvl w:val="0"/>
          <w:numId w:val="20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36005062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45188B34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9A12E4B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1779DC60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3907FC48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026632D9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5B95665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523436EF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382C624A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19C38734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D2692F4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4BE09C44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02D7BFD6" w14:textId="4D222F83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</w:t>
      </w:r>
      <w:r w:rsidR="0086298E">
        <w:rPr>
          <w:rFonts w:cs="Arial"/>
          <w:bCs/>
          <w:color w:val="000000"/>
          <w:sz w:val="24"/>
          <w:szCs w:val="24"/>
        </w:rPr>
        <w:t>t</w:t>
      </w:r>
      <w:r>
        <w:rPr>
          <w:rFonts w:cs="Arial"/>
          <w:bCs/>
          <w:color w:val="000000"/>
          <w:sz w:val="24"/>
          <w:szCs w:val="24"/>
        </w:rPr>
        <w:t>re) :</w:t>
      </w:r>
    </w:p>
    <w:p w14:paraId="29E73422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5C7C975" w14:textId="77777777" w:rsidR="00D168C5" w:rsidRPr="00977D90" w:rsidRDefault="00D168C5" w:rsidP="00D168C5">
      <w:pPr>
        <w:pStyle w:val="Paragraphedeliste"/>
        <w:numPr>
          <w:ilvl w:val="0"/>
          <w:numId w:val="20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7C885475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 :</w:t>
      </w:r>
    </w:p>
    <w:p w14:paraId="151D0D3C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 :</w:t>
      </w:r>
    </w:p>
    <w:p w14:paraId="16916CAC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 :</w:t>
      </w:r>
    </w:p>
    <w:p w14:paraId="5A7DE856" w14:textId="0F8E2F02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2B470575" w14:textId="77777777" w:rsidR="00D168C5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D168C5" w:rsidSect="00D168C5">
          <w:headerReference w:type="default" r:id="rId11"/>
          <w:footerReference w:type="default" r:id="rId12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5EA927A7" w14:textId="77777777" w:rsidR="00D168C5" w:rsidRPr="00977D90" w:rsidRDefault="00D168C5" w:rsidP="00D168C5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A631CD1" w14:textId="77777777" w:rsidR="00D168C5" w:rsidRDefault="00D168C5" w:rsidP="00D168C5">
      <w:pPr>
        <w:pStyle w:val="Paragraphedeliste"/>
        <w:numPr>
          <w:ilvl w:val="0"/>
          <w:numId w:val="20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67554E06" w14:textId="77777777" w:rsidR="00D168C5" w:rsidRPr="009D0AA2" w:rsidRDefault="00D168C5" w:rsidP="00D168C5">
      <w:pPr>
        <w:tabs>
          <w:tab w:val="left" w:pos="2477"/>
        </w:tabs>
      </w:pPr>
      <w:r>
        <w:tab/>
      </w:r>
    </w:p>
    <w:p w14:paraId="4E9F1CB0" w14:textId="77777777" w:rsidR="00D168C5" w:rsidRDefault="00D168C5" w:rsidP="00D168C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authentiques. Je certifie que l’entreprise candidate n’est pas en position financière difficile.</w:t>
      </w:r>
    </w:p>
    <w:p w14:paraId="491C63FA" w14:textId="77777777" w:rsidR="00D168C5" w:rsidRDefault="00D168C5" w:rsidP="00D168C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61345811" w14:textId="77777777" w:rsidR="00D168C5" w:rsidRDefault="00D168C5" w:rsidP="00D168C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302373BF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B1C2B9E" w14:textId="77777777" w:rsidR="00D168C5" w:rsidRDefault="00D168C5" w:rsidP="00D168C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62C2464E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2100C7B" w14:textId="77777777" w:rsidR="00D168C5" w:rsidRDefault="00D168C5" w:rsidP="00D168C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4CBBA4F9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5B4B993" w14:textId="77777777" w:rsidR="00D168C5" w:rsidRDefault="00D168C5" w:rsidP="00D168C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1140236F" w14:textId="77777777" w:rsidR="00D168C5" w:rsidRDefault="00D168C5" w:rsidP="00D168C5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649C036F" w14:textId="77777777" w:rsidR="00D168C5" w:rsidRDefault="00D168C5" w:rsidP="00D168C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03C964F" w14:textId="77777777" w:rsidR="00D168C5" w:rsidRPr="00E07709" w:rsidRDefault="00D168C5" w:rsidP="00D168C5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D168C5" w:rsidRPr="00E07709" w:rsidSect="00D168C5"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34EFAFC7" w14:textId="77777777" w:rsidR="00150908" w:rsidRPr="009502FB" w:rsidRDefault="00754A11" w:rsidP="009502FB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9502FB">
        <w:rPr>
          <w:rFonts w:ascii="Arial Narrow" w:hAnsi="Arial Narrow" w:cs="Arial"/>
          <w:bCs/>
          <w:color w:val="000000"/>
          <w:sz w:val="40"/>
          <w:szCs w:val="24"/>
        </w:rPr>
        <w:lastRenderedPageBreak/>
        <w:t xml:space="preserve">Catégorie : </w:t>
      </w:r>
    </w:p>
    <w:p w14:paraId="6A373264" w14:textId="3D7C8486" w:rsidR="00150908" w:rsidRPr="009502FB" w:rsidRDefault="006B5F6D" w:rsidP="009502FB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>
        <w:rPr>
          <w:rFonts w:ascii="Arial Narrow" w:hAnsi="Arial Narrow" w:cs="Arial"/>
          <w:bCs/>
          <w:color w:val="000000"/>
          <w:sz w:val="40"/>
          <w:szCs w:val="24"/>
        </w:rPr>
        <w:t xml:space="preserve">Isabelle </w:t>
      </w:r>
      <w:r w:rsidR="003B05C8">
        <w:rPr>
          <w:rFonts w:ascii="Arial Narrow" w:hAnsi="Arial Narrow" w:cs="Arial"/>
          <w:bCs/>
          <w:color w:val="000000"/>
          <w:sz w:val="40"/>
          <w:szCs w:val="24"/>
        </w:rPr>
        <w:t>D’amours</w:t>
      </w:r>
    </w:p>
    <w:p w14:paraId="0E6CE729" w14:textId="77777777" w:rsidR="00F3780F" w:rsidRPr="00150908" w:rsidRDefault="00F3780F" w:rsidP="008A5C17">
      <w:pPr>
        <w:tabs>
          <w:tab w:val="left" w:pos="6379"/>
        </w:tabs>
        <w:spacing w:after="0"/>
        <w:rPr>
          <w:rFonts w:cs="Arial"/>
          <w:b/>
          <w:bCs/>
          <w:color w:val="000000"/>
          <w:sz w:val="24"/>
          <w:szCs w:val="24"/>
        </w:rPr>
      </w:pPr>
    </w:p>
    <w:p w14:paraId="6AE225C9" w14:textId="77777777" w:rsidR="00032CBD" w:rsidRPr="00032CBD" w:rsidRDefault="006A3CAD" w:rsidP="00D54BCA">
      <w:pPr>
        <w:tabs>
          <w:tab w:val="left" w:pos="6379"/>
        </w:tabs>
        <w:spacing w:after="0"/>
        <w:jc w:val="both"/>
        <w:rPr>
          <w:rFonts w:cs="Arial"/>
          <w:bCs/>
          <w:color w:val="000000"/>
        </w:rPr>
      </w:pPr>
      <w:r w:rsidRPr="006A3CAD">
        <w:rPr>
          <w:rFonts w:cs="Arial"/>
          <w:bCs/>
          <w:color w:val="000000"/>
          <w:sz w:val="24"/>
          <w:szCs w:val="24"/>
        </w:rPr>
        <w:t xml:space="preserve">Cet </w:t>
      </w:r>
      <w:proofErr w:type="spellStart"/>
      <w:r w:rsidRPr="006A3CAD">
        <w:rPr>
          <w:rFonts w:cs="Arial"/>
          <w:bCs/>
          <w:color w:val="000000"/>
          <w:sz w:val="24"/>
          <w:szCs w:val="24"/>
        </w:rPr>
        <w:t>Excell’Or</w:t>
      </w:r>
      <w:proofErr w:type="spellEnd"/>
      <w:r w:rsidRPr="006A3CAD">
        <w:rPr>
          <w:rFonts w:cs="Arial"/>
          <w:bCs/>
          <w:color w:val="000000"/>
          <w:sz w:val="24"/>
          <w:szCs w:val="24"/>
        </w:rPr>
        <w:t xml:space="preserve"> est décerné à une personnalité </w:t>
      </w:r>
      <w:r w:rsidR="00BB58CD">
        <w:rPr>
          <w:rFonts w:cs="Arial"/>
          <w:bCs/>
          <w:color w:val="000000"/>
          <w:sz w:val="24"/>
          <w:szCs w:val="24"/>
        </w:rPr>
        <w:t xml:space="preserve">féminine </w:t>
      </w:r>
      <w:r w:rsidRPr="006A3CAD">
        <w:rPr>
          <w:rFonts w:cs="Arial"/>
          <w:bCs/>
          <w:color w:val="000000"/>
          <w:sz w:val="24"/>
          <w:szCs w:val="24"/>
        </w:rPr>
        <w:t xml:space="preserve">d’Abitibi-Ouest </w:t>
      </w:r>
      <w:r w:rsidR="00032CBD" w:rsidRPr="00032CBD">
        <w:rPr>
          <w:rFonts w:cs="Arial"/>
          <w:bCs/>
          <w:color w:val="000000"/>
        </w:rPr>
        <w:t>provenant du monde des affaires, du milieu culturel ou social, afin de souligner son parcours exceptionnel, son esprit entrepreneurial, son influence dans le milieu et son implication communautaire.</w:t>
      </w:r>
    </w:p>
    <w:p w14:paraId="17664F50" w14:textId="19BC6071" w:rsidR="00754A11" w:rsidRDefault="00032CBD" w:rsidP="00E9663D">
      <w:pPr>
        <w:tabs>
          <w:tab w:val="left" w:pos="6379"/>
        </w:tabs>
        <w:spacing w:after="0"/>
        <w:rPr>
          <w:rFonts w:cs="Arial"/>
          <w:bCs/>
          <w:color w:val="000000"/>
          <w:sz w:val="24"/>
          <w:szCs w:val="24"/>
        </w:rPr>
      </w:pPr>
      <w:r w:rsidRPr="00032CBD">
        <w:rPr>
          <w:rFonts w:cs="Arial"/>
          <w:bCs/>
          <w:color w:val="000000"/>
          <w:sz w:val="24"/>
          <w:szCs w:val="24"/>
        </w:rPr>
        <w:t xml:space="preserve">Cette reconnaissance vise à mettre en lumière </w:t>
      </w:r>
      <w:r w:rsidRPr="00032CBD">
        <w:rPr>
          <w:rFonts w:cs="Arial"/>
          <w:b/>
          <w:bCs/>
          <w:color w:val="000000"/>
          <w:sz w:val="24"/>
          <w:szCs w:val="24"/>
        </w:rPr>
        <w:t>la femme de l’année</w:t>
      </w:r>
      <w:r w:rsidRPr="00032CBD">
        <w:rPr>
          <w:rFonts w:cs="Arial"/>
          <w:bCs/>
          <w:color w:val="000000"/>
          <w:sz w:val="24"/>
          <w:szCs w:val="24"/>
        </w:rPr>
        <w:t xml:space="preserve"> en Abitibi-Ouest, en s’appuyant sur l’ensemble de son œuvre, ses réalisations marquantes et ses retombées positives sur notre communauté.</w:t>
      </w:r>
      <w:r w:rsidR="002D1FB6">
        <w:rPr>
          <w:rFonts w:cs="Arial"/>
          <w:bCs/>
          <w:color w:val="000000"/>
          <w:sz w:val="24"/>
          <w:szCs w:val="24"/>
        </w:rPr>
        <w:t xml:space="preserve"> </w:t>
      </w:r>
      <w:r w:rsidR="006A3CAD" w:rsidRPr="006A3CAD">
        <w:rPr>
          <w:rFonts w:cs="Arial"/>
          <w:bCs/>
          <w:color w:val="000000"/>
          <w:sz w:val="24"/>
          <w:szCs w:val="24"/>
        </w:rPr>
        <w:t xml:space="preserve">Cette mise en candidature demeure confidentielle. </w:t>
      </w:r>
    </w:p>
    <w:p w14:paraId="41FE29CC" w14:textId="77777777" w:rsidR="00FD4A15" w:rsidRDefault="00FD4A15" w:rsidP="00E9663D">
      <w:pPr>
        <w:tabs>
          <w:tab w:val="left" w:pos="6379"/>
        </w:tabs>
        <w:spacing w:after="0"/>
        <w:rPr>
          <w:rFonts w:cs="Arial"/>
          <w:bCs/>
          <w:color w:val="000000"/>
          <w:sz w:val="24"/>
          <w:szCs w:val="24"/>
        </w:rPr>
      </w:pPr>
    </w:p>
    <w:p w14:paraId="0A561BB7" w14:textId="0D02FD11" w:rsidR="005068B9" w:rsidRPr="00DC4DCA" w:rsidRDefault="005068B9" w:rsidP="00D54BCA">
      <w:pPr>
        <w:widowControl w:val="0"/>
        <w:spacing w:after="40" w:line="283" w:lineRule="auto"/>
        <w:jc w:val="both"/>
        <w:rPr>
          <w:rFonts w:eastAsia="Calibri" w:cs="Tahoma"/>
          <w:i/>
          <w:sz w:val="24"/>
          <w:szCs w:val="24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>
        <w:rPr>
          <w:rFonts w:cs="Tahoma"/>
          <w:i/>
          <w:sz w:val="24"/>
          <w:szCs w:val="24"/>
          <w:u w:val="single"/>
        </w:rPr>
        <w:t xml:space="preserve">une photo de la personnalité choisie.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>
        <w:rPr>
          <w:rFonts w:cs="Tahoma"/>
          <w:i/>
          <w:sz w:val="24"/>
          <w:szCs w:val="24"/>
          <w:lang w:val="fr-FR"/>
        </w:rPr>
        <w:t>.</w:t>
      </w:r>
    </w:p>
    <w:p w14:paraId="24F29BF7" w14:textId="77777777" w:rsidR="005068B9" w:rsidRDefault="005068B9" w:rsidP="00E9663D">
      <w:pPr>
        <w:tabs>
          <w:tab w:val="left" w:pos="6379"/>
        </w:tabs>
        <w:spacing w:after="0"/>
        <w:rPr>
          <w:rFonts w:cs="Arial"/>
          <w:bCs/>
          <w:color w:val="000000"/>
          <w:sz w:val="24"/>
          <w:szCs w:val="24"/>
        </w:rPr>
      </w:pPr>
    </w:p>
    <w:p w14:paraId="4AFD7C90" w14:textId="4E965B23" w:rsidR="00754A11" w:rsidRDefault="00754A11" w:rsidP="009502FB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9502FB">
        <w:rPr>
          <w:rFonts w:ascii="Arial Narrow" w:hAnsi="Arial Narrow" w:cs="Arial"/>
          <w:bCs/>
          <w:color w:val="000000"/>
          <w:sz w:val="40"/>
          <w:szCs w:val="24"/>
        </w:rPr>
        <w:t>Important</w:t>
      </w:r>
    </w:p>
    <w:p w14:paraId="79333A5C" w14:textId="77777777" w:rsidR="00FD4A15" w:rsidRDefault="00FD4A15" w:rsidP="009502FB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40F1D31B" w14:textId="77777777" w:rsidR="009D4878" w:rsidRPr="009D4878" w:rsidRDefault="009D4878" w:rsidP="004E19E4">
      <w:pPr>
        <w:tabs>
          <w:tab w:val="left" w:pos="6379"/>
        </w:tabs>
        <w:spacing w:after="0"/>
        <w:rPr>
          <w:b/>
          <w:bCs/>
          <w:sz w:val="24"/>
          <w:szCs w:val="24"/>
        </w:rPr>
      </w:pPr>
    </w:p>
    <w:p w14:paraId="58BC84AC" w14:textId="71136B56" w:rsidR="004D7B69" w:rsidRDefault="004D7B69" w:rsidP="00D54BCA">
      <w:pPr>
        <w:jc w:val="both"/>
        <w:rPr>
          <w:rFonts w:cs="Arial"/>
          <w:bCs/>
          <w:color w:val="000000"/>
          <w:szCs w:val="24"/>
        </w:rPr>
      </w:pPr>
      <w:r w:rsidRPr="00D668FB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D668FB">
        <w:rPr>
          <w:b/>
          <w:bCs/>
          <w:sz w:val="24"/>
          <w:szCs w:val="24"/>
        </w:rPr>
        <w:t xml:space="preserve">au plus tard le </w:t>
      </w:r>
      <w:r w:rsidR="00103379">
        <w:rPr>
          <w:b/>
          <w:bCs/>
          <w:sz w:val="24"/>
          <w:szCs w:val="24"/>
        </w:rPr>
        <w:t>9</w:t>
      </w:r>
      <w:r w:rsidR="001134FA">
        <w:rPr>
          <w:b/>
          <w:bCs/>
          <w:sz w:val="24"/>
          <w:szCs w:val="24"/>
        </w:rPr>
        <w:t xml:space="preserve"> septembre</w:t>
      </w:r>
      <w:r w:rsidR="001134FA" w:rsidRPr="00376E10">
        <w:rPr>
          <w:b/>
          <w:bCs/>
          <w:sz w:val="24"/>
          <w:szCs w:val="24"/>
        </w:rPr>
        <w:t xml:space="preserve"> </w:t>
      </w:r>
      <w:r w:rsidRPr="00D668FB">
        <w:rPr>
          <w:b/>
          <w:bCs/>
          <w:sz w:val="24"/>
          <w:szCs w:val="24"/>
        </w:rPr>
        <w:t>202</w:t>
      </w:r>
      <w:r w:rsidR="00103379">
        <w:rPr>
          <w:b/>
          <w:bCs/>
          <w:sz w:val="24"/>
          <w:szCs w:val="24"/>
        </w:rPr>
        <w:t>6</w:t>
      </w:r>
      <w:r w:rsidRPr="00D668FB">
        <w:rPr>
          <w:b/>
          <w:bCs/>
          <w:sz w:val="24"/>
          <w:szCs w:val="24"/>
        </w:rPr>
        <w:t xml:space="preserve"> à 13 h</w:t>
      </w:r>
      <w:r w:rsidRPr="00D668FB">
        <w:rPr>
          <w:sz w:val="24"/>
          <w:szCs w:val="24"/>
        </w:rPr>
        <w:t xml:space="preserve">. Celui-ci doit être remis </w:t>
      </w:r>
      <w:r w:rsidRPr="00D668FB">
        <w:rPr>
          <w:b/>
          <w:bCs/>
          <w:sz w:val="24"/>
          <w:szCs w:val="24"/>
        </w:rPr>
        <w:t>en quatre (4) exemplaires papier</w:t>
      </w:r>
      <w:r w:rsidRPr="00D668FB">
        <w:rPr>
          <w:sz w:val="24"/>
          <w:szCs w:val="24"/>
        </w:rPr>
        <w:t xml:space="preserve"> directement au bureau de la CCIAO. Aucun envoi par courriel ne sera accepté.</w:t>
      </w:r>
    </w:p>
    <w:p w14:paraId="13FA19C6" w14:textId="0F675D2F" w:rsidR="00640530" w:rsidRPr="00640530" w:rsidRDefault="00640530" w:rsidP="00640530">
      <w:pPr>
        <w:tabs>
          <w:tab w:val="left" w:pos="3735"/>
        </w:tabs>
        <w:rPr>
          <w:sz w:val="24"/>
          <w:szCs w:val="24"/>
        </w:rPr>
      </w:pPr>
    </w:p>
    <w:p w14:paraId="71C62771" w14:textId="77777777" w:rsidR="00640530" w:rsidRDefault="00640530" w:rsidP="00640530">
      <w:pPr>
        <w:tabs>
          <w:tab w:val="left" w:pos="3735"/>
        </w:tabs>
        <w:rPr>
          <w:sz w:val="24"/>
          <w:szCs w:val="24"/>
        </w:rPr>
      </w:pPr>
    </w:p>
    <w:p w14:paraId="1D57723B" w14:textId="666FAF6C" w:rsidR="001D4BEF" w:rsidRPr="001D4BEF" w:rsidRDefault="001D4BEF" w:rsidP="001D4BEF">
      <w:pPr>
        <w:tabs>
          <w:tab w:val="left" w:pos="68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BAA7C4F" w14:textId="77777777" w:rsidR="001D4BEF" w:rsidRDefault="001D4BEF" w:rsidP="001D4BEF">
      <w:pPr>
        <w:rPr>
          <w:sz w:val="24"/>
          <w:szCs w:val="24"/>
        </w:rPr>
      </w:pPr>
    </w:p>
    <w:p w14:paraId="0AD810D9" w14:textId="07DA9FF4" w:rsidR="001D4BEF" w:rsidRPr="001D4BEF" w:rsidRDefault="001D4BEF" w:rsidP="001D4BEF">
      <w:pPr>
        <w:rPr>
          <w:sz w:val="24"/>
          <w:szCs w:val="24"/>
        </w:rPr>
        <w:sectPr w:rsidR="001D4BEF" w:rsidRPr="001D4BEF" w:rsidSect="00F5380A">
          <w:headerReference w:type="default" r:id="rId13"/>
          <w:footerReference w:type="default" r:id="rId14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540AE969" w14:textId="77777777" w:rsidR="008B7AE5" w:rsidRPr="00150908" w:rsidRDefault="00E9663D" w:rsidP="00E9663D">
      <w:pPr>
        <w:tabs>
          <w:tab w:val="left" w:pos="6379"/>
        </w:tabs>
        <w:spacing w:after="0"/>
        <w:jc w:val="center"/>
        <w:rPr>
          <w:b/>
          <w:sz w:val="32"/>
          <w:szCs w:val="24"/>
        </w:rPr>
      </w:pPr>
      <w:r w:rsidRPr="00150908">
        <w:rPr>
          <w:b/>
          <w:sz w:val="32"/>
          <w:szCs w:val="24"/>
        </w:rPr>
        <w:lastRenderedPageBreak/>
        <w:t>Questionnaire</w:t>
      </w:r>
    </w:p>
    <w:p w14:paraId="41A95210" w14:textId="4D18EE51" w:rsidR="002A252C" w:rsidRPr="00593874" w:rsidRDefault="007508AA" w:rsidP="004637D9">
      <w:pPr>
        <w:pStyle w:val="Paragraphedeliste"/>
        <w:numPr>
          <w:ilvl w:val="0"/>
          <w:numId w:val="19"/>
        </w:num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593874">
        <w:rPr>
          <w:b/>
          <w:bCs/>
          <w:sz w:val="24"/>
          <w:szCs w:val="24"/>
        </w:rPr>
        <w:t>Présentation de la</w:t>
      </w:r>
      <w:r w:rsidR="004637D9" w:rsidRPr="00593874">
        <w:rPr>
          <w:b/>
          <w:bCs/>
          <w:sz w:val="24"/>
          <w:szCs w:val="24"/>
        </w:rPr>
        <w:t xml:space="preserve"> candidat</w:t>
      </w:r>
      <w:r w:rsidR="004D32A0" w:rsidRPr="00593874">
        <w:rPr>
          <w:b/>
          <w:bCs/>
          <w:sz w:val="24"/>
          <w:szCs w:val="24"/>
        </w:rPr>
        <w:t>e</w:t>
      </w:r>
    </w:p>
    <w:p w14:paraId="260CF534" w14:textId="77777777" w:rsidR="009D0403" w:rsidRDefault="009D0403" w:rsidP="004637D9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</w:p>
    <w:p w14:paraId="6EFB4F0E" w14:textId="20465815" w:rsidR="004637D9" w:rsidRPr="00593874" w:rsidRDefault="000D4E87" w:rsidP="004637D9">
      <w:pPr>
        <w:pStyle w:val="Paragraphedeliste"/>
        <w:numPr>
          <w:ilvl w:val="0"/>
          <w:numId w:val="19"/>
        </w:num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593874">
        <w:rPr>
          <w:b/>
          <w:bCs/>
          <w:sz w:val="24"/>
          <w:szCs w:val="24"/>
        </w:rPr>
        <w:t>Parcours professionnel et personnel</w:t>
      </w:r>
    </w:p>
    <w:p w14:paraId="21457EF0" w14:textId="56D95125" w:rsidR="00EC5AEA" w:rsidRDefault="000D4E87" w:rsidP="009D0403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  <w:r w:rsidRPr="000D4E87">
        <w:rPr>
          <w:i/>
          <w:iCs/>
          <w:sz w:val="24"/>
          <w:szCs w:val="24"/>
        </w:rPr>
        <w:t>Décrivez brièvement le parcours de la candidate, tant sur le plan professionnel que personnel, en mettant en lumière sa capacité à conjuguer ses rôles avec détermination, résilience et équilibre.</w:t>
      </w:r>
    </w:p>
    <w:p w14:paraId="22C3511B" w14:textId="77777777" w:rsidR="009D0403" w:rsidRPr="006C03EB" w:rsidRDefault="009D0403" w:rsidP="009D0403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</w:p>
    <w:p w14:paraId="493BF815" w14:textId="616D148F" w:rsidR="004637D9" w:rsidRPr="00593874" w:rsidRDefault="00982564" w:rsidP="004637D9">
      <w:pPr>
        <w:pStyle w:val="Paragraphedeliste"/>
        <w:numPr>
          <w:ilvl w:val="0"/>
          <w:numId w:val="19"/>
        </w:num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593874">
        <w:rPr>
          <w:b/>
          <w:bCs/>
          <w:sz w:val="24"/>
          <w:szCs w:val="24"/>
        </w:rPr>
        <w:t>Leadership collaboratif et bienveillant</w:t>
      </w:r>
    </w:p>
    <w:p w14:paraId="30789921" w14:textId="6B7409D3" w:rsidR="009D0403" w:rsidRDefault="00982564" w:rsidP="009D0403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  <w:r w:rsidRPr="00982564">
        <w:rPr>
          <w:i/>
          <w:iCs/>
          <w:sz w:val="24"/>
          <w:szCs w:val="24"/>
        </w:rPr>
        <w:t>En quoi la candidate se distingue-t-elle par son style de leadership? Donnez des exemples concrets démontrant sa capacité à rassembler, mobiliser et soutenir les autres avec respect, écoute et ouverture.</w:t>
      </w:r>
    </w:p>
    <w:p w14:paraId="0A22BE3B" w14:textId="77777777" w:rsidR="009D0403" w:rsidRPr="004637D9" w:rsidRDefault="009D0403" w:rsidP="009D0403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</w:p>
    <w:p w14:paraId="33ACF7EE" w14:textId="35E3D4D6" w:rsidR="00E04675" w:rsidRPr="00593874" w:rsidRDefault="00982564" w:rsidP="00E04675">
      <w:pPr>
        <w:pStyle w:val="Paragraphedeliste"/>
        <w:numPr>
          <w:ilvl w:val="0"/>
          <w:numId w:val="19"/>
        </w:num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593874">
        <w:rPr>
          <w:b/>
          <w:bCs/>
          <w:sz w:val="24"/>
          <w:szCs w:val="24"/>
        </w:rPr>
        <w:t>Implication communautaire</w:t>
      </w:r>
    </w:p>
    <w:p w14:paraId="67FD016E" w14:textId="7E18AF0F" w:rsidR="00323C98" w:rsidRDefault="00A84778" w:rsidP="00323C98">
      <w:pPr>
        <w:pStyle w:val="Paragraphedeliste"/>
        <w:tabs>
          <w:tab w:val="left" w:pos="6379"/>
        </w:tabs>
        <w:spacing w:after="0"/>
        <w:ind w:left="360"/>
        <w:rPr>
          <w:i/>
          <w:iCs/>
          <w:sz w:val="24"/>
          <w:szCs w:val="24"/>
        </w:rPr>
      </w:pPr>
      <w:r w:rsidRPr="00A84778">
        <w:rPr>
          <w:i/>
          <w:iCs/>
          <w:sz w:val="24"/>
          <w:szCs w:val="24"/>
        </w:rPr>
        <w:t>Décrivez les initiatives, projets ou engagements communautaires dans lesquels la candidate a joué un rôle actif. Quelles retombées ces actions ont-elles eues dans la communauté?</w:t>
      </w:r>
    </w:p>
    <w:p w14:paraId="24620948" w14:textId="77777777" w:rsidR="00A84778" w:rsidRPr="00A84778" w:rsidRDefault="00A84778" w:rsidP="00323C98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</w:p>
    <w:p w14:paraId="589DF6A4" w14:textId="2AF32681" w:rsidR="008A013C" w:rsidRPr="00593874" w:rsidRDefault="00A84778" w:rsidP="004637D9">
      <w:pPr>
        <w:pStyle w:val="Paragraphedeliste"/>
        <w:numPr>
          <w:ilvl w:val="0"/>
          <w:numId w:val="19"/>
        </w:num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593874">
        <w:rPr>
          <w:b/>
          <w:bCs/>
          <w:sz w:val="24"/>
          <w:szCs w:val="24"/>
        </w:rPr>
        <w:t>Valeurs humaines</w:t>
      </w:r>
    </w:p>
    <w:p w14:paraId="33152FC2" w14:textId="1D532C68" w:rsidR="009D0403" w:rsidRDefault="000D2066" w:rsidP="009D0403">
      <w:pPr>
        <w:pStyle w:val="Paragraphedeliste"/>
        <w:tabs>
          <w:tab w:val="left" w:pos="6379"/>
        </w:tabs>
        <w:spacing w:after="0"/>
        <w:ind w:left="360"/>
        <w:rPr>
          <w:i/>
          <w:iCs/>
          <w:sz w:val="24"/>
          <w:szCs w:val="24"/>
        </w:rPr>
      </w:pPr>
      <w:r w:rsidRPr="000D2066">
        <w:rPr>
          <w:i/>
          <w:iCs/>
          <w:sz w:val="24"/>
          <w:szCs w:val="24"/>
        </w:rPr>
        <w:t>Expliquez comment la candidate incarne des valeurs telles que l’authenticité, l’humanisme, la créativité, la persévérance et l’empathie dans son quotidien, autant personnel que professionnel.</w:t>
      </w:r>
    </w:p>
    <w:p w14:paraId="1D20AC69" w14:textId="77777777" w:rsidR="000D2066" w:rsidRDefault="000D2066" w:rsidP="009D0403">
      <w:pPr>
        <w:pStyle w:val="Paragraphedeliste"/>
        <w:tabs>
          <w:tab w:val="left" w:pos="6379"/>
        </w:tabs>
        <w:spacing w:after="0"/>
        <w:ind w:left="360"/>
        <w:rPr>
          <w:i/>
          <w:iCs/>
          <w:sz w:val="24"/>
          <w:szCs w:val="24"/>
        </w:rPr>
      </w:pPr>
    </w:p>
    <w:p w14:paraId="7DDB2CD6" w14:textId="087FBA18" w:rsidR="000D2066" w:rsidRPr="00593874" w:rsidRDefault="000D2066" w:rsidP="002F23B9">
      <w:pPr>
        <w:pStyle w:val="Paragraphedeliste"/>
        <w:numPr>
          <w:ilvl w:val="0"/>
          <w:numId w:val="19"/>
        </w:num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593874">
        <w:rPr>
          <w:b/>
          <w:bCs/>
          <w:sz w:val="24"/>
          <w:szCs w:val="24"/>
        </w:rPr>
        <w:t>Inspiration et impact</w:t>
      </w:r>
    </w:p>
    <w:p w14:paraId="6317FB11" w14:textId="06F431DE" w:rsidR="009D0403" w:rsidRDefault="002F23B9" w:rsidP="009D0403">
      <w:pPr>
        <w:pStyle w:val="Paragraphedeliste"/>
        <w:tabs>
          <w:tab w:val="left" w:pos="6379"/>
        </w:tabs>
        <w:spacing w:after="0"/>
        <w:ind w:left="360"/>
        <w:rPr>
          <w:i/>
          <w:iCs/>
          <w:sz w:val="24"/>
          <w:szCs w:val="24"/>
        </w:rPr>
      </w:pPr>
      <w:r w:rsidRPr="002F23B9">
        <w:rPr>
          <w:i/>
          <w:iCs/>
          <w:sz w:val="24"/>
          <w:szCs w:val="24"/>
        </w:rPr>
        <w:t>Comment la candidate inspire-t-elle son entourage, particulièrement les femmes, à prendre leur place dans leur milieu? Décrivez l’impact de son implication sur les individus ou sur la collectivité.</w:t>
      </w:r>
    </w:p>
    <w:p w14:paraId="03501B54" w14:textId="77777777" w:rsidR="002F23B9" w:rsidRDefault="002F23B9" w:rsidP="009D0403">
      <w:pPr>
        <w:pStyle w:val="Paragraphedeliste"/>
        <w:tabs>
          <w:tab w:val="left" w:pos="6379"/>
        </w:tabs>
        <w:spacing w:after="0"/>
        <w:ind w:left="360"/>
        <w:rPr>
          <w:i/>
          <w:iCs/>
          <w:sz w:val="24"/>
          <w:szCs w:val="24"/>
        </w:rPr>
      </w:pPr>
    </w:p>
    <w:p w14:paraId="17B63252" w14:textId="315F50A2" w:rsidR="002F23B9" w:rsidRPr="00593874" w:rsidRDefault="002F23B9" w:rsidP="002F23B9">
      <w:pPr>
        <w:pStyle w:val="Paragraphedeliste"/>
        <w:numPr>
          <w:ilvl w:val="0"/>
          <w:numId w:val="19"/>
        </w:num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593874">
        <w:rPr>
          <w:b/>
          <w:bCs/>
          <w:sz w:val="24"/>
          <w:szCs w:val="24"/>
        </w:rPr>
        <w:t>Témoignage</w:t>
      </w:r>
    </w:p>
    <w:p w14:paraId="64828D19" w14:textId="099E5450" w:rsidR="002F23B9" w:rsidRPr="00F72D23" w:rsidRDefault="00F72D23" w:rsidP="009D0403">
      <w:pPr>
        <w:pStyle w:val="Paragraphedeliste"/>
        <w:tabs>
          <w:tab w:val="left" w:pos="6379"/>
        </w:tabs>
        <w:spacing w:after="0"/>
        <w:ind w:left="360"/>
        <w:rPr>
          <w:i/>
          <w:iCs/>
          <w:sz w:val="24"/>
          <w:szCs w:val="24"/>
        </w:rPr>
      </w:pPr>
      <w:r w:rsidRPr="00F72D23">
        <w:rPr>
          <w:i/>
          <w:iCs/>
          <w:sz w:val="24"/>
          <w:szCs w:val="24"/>
        </w:rPr>
        <w:t>Ajoutez un témoignage d’une personne ayant été touchée, influencée ou inspirée par la candidate (collègue, partenaire, citoyen, membre de sa famille, etc.).</w:t>
      </w:r>
    </w:p>
    <w:p w14:paraId="2293FE35" w14:textId="77777777" w:rsidR="00F72D23" w:rsidRDefault="00F72D23" w:rsidP="009D0403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</w:p>
    <w:p w14:paraId="6DE0EC48" w14:textId="77777777" w:rsidR="00F72D23" w:rsidRPr="006C03EB" w:rsidRDefault="00F72D23" w:rsidP="009D0403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</w:p>
    <w:p w14:paraId="5A50B484" w14:textId="77777777" w:rsidR="00640530" w:rsidRPr="00593874" w:rsidRDefault="000F308B" w:rsidP="00640530">
      <w:pPr>
        <w:pStyle w:val="Paragraphedeliste"/>
        <w:numPr>
          <w:ilvl w:val="0"/>
          <w:numId w:val="19"/>
        </w:numPr>
        <w:tabs>
          <w:tab w:val="left" w:pos="6379"/>
        </w:tabs>
        <w:spacing w:after="0"/>
        <w:rPr>
          <w:b/>
          <w:bCs/>
          <w:sz w:val="24"/>
          <w:szCs w:val="24"/>
        </w:rPr>
      </w:pPr>
      <w:r w:rsidRPr="00593874">
        <w:rPr>
          <w:b/>
          <w:bCs/>
          <w:sz w:val="24"/>
          <w:szCs w:val="24"/>
        </w:rPr>
        <w:t>Pourquoi cette année?</w:t>
      </w:r>
    </w:p>
    <w:p w14:paraId="7E8B1DD3" w14:textId="61BDA615" w:rsidR="00640530" w:rsidRPr="00AA70BE" w:rsidRDefault="00640530" w:rsidP="00640530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  <w:r w:rsidRPr="00AA70BE">
        <w:rPr>
          <w:rStyle w:val="Accentuation"/>
          <w:sz w:val="24"/>
          <w:szCs w:val="24"/>
        </w:rPr>
        <w:lastRenderedPageBreak/>
        <w:t>Expliquez pourquoi le moment est propice pour reconnaître son apport cette année en particulier.</w:t>
      </w:r>
    </w:p>
    <w:p w14:paraId="3F0BC426" w14:textId="77777777" w:rsidR="004637D9" w:rsidRDefault="004637D9" w:rsidP="009D0403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</w:p>
    <w:p w14:paraId="021D438D" w14:textId="77777777" w:rsidR="009D0403" w:rsidRDefault="009D0403" w:rsidP="009D0403">
      <w:pPr>
        <w:pStyle w:val="Paragraphedeliste"/>
        <w:tabs>
          <w:tab w:val="left" w:pos="6379"/>
        </w:tabs>
        <w:spacing w:after="0"/>
        <w:ind w:left="360"/>
        <w:rPr>
          <w:sz w:val="24"/>
          <w:szCs w:val="24"/>
        </w:rPr>
      </w:pPr>
    </w:p>
    <w:sectPr w:rsidR="009D0403" w:rsidSect="00F5380A">
      <w:pgSz w:w="12240" w:h="15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E3C4A" w14:textId="77777777" w:rsidR="00322B76" w:rsidRDefault="00322B76" w:rsidP="0092582C">
      <w:pPr>
        <w:spacing w:after="0" w:line="240" w:lineRule="auto"/>
      </w:pPr>
      <w:r>
        <w:separator/>
      </w:r>
    </w:p>
  </w:endnote>
  <w:endnote w:type="continuationSeparator" w:id="0">
    <w:p w14:paraId="56A00467" w14:textId="77777777" w:rsidR="00322B76" w:rsidRDefault="00322B76" w:rsidP="0092582C">
      <w:pPr>
        <w:spacing w:after="0" w:line="240" w:lineRule="auto"/>
      </w:pPr>
      <w:r>
        <w:continuationSeparator/>
      </w:r>
    </w:p>
  </w:endnote>
  <w:endnote w:type="continuationNotice" w:id="1">
    <w:p w14:paraId="48A52BD7" w14:textId="77777777" w:rsidR="00322B76" w:rsidRDefault="00322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Ink Free"/>
    <w:charset w:val="00"/>
    <w:family w:val="script"/>
    <w:pitch w:val="variable"/>
    <w:sig w:usb0="00000003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AF7D" w14:textId="77777777" w:rsidR="00D168C5" w:rsidRDefault="00D168C5" w:rsidP="00E507DF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65920" behindDoc="1" locked="0" layoutInCell="1" allowOverlap="1" wp14:anchorId="3FE4A020" wp14:editId="40DFB175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1325146601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 w:rsidRPr="00190236">
      <w:rPr>
        <w:caps/>
        <w:lang w:val="fr-FR"/>
      </w:rPr>
      <w:t>2</w:t>
    </w:r>
    <w:r w:rsidRPr="00190236">
      <w:rPr>
        <w:caps/>
      </w:rPr>
      <w:fldChar w:fldCharType="end"/>
    </w:r>
  </w:p>
  <w:p w14:paraId="32D604F6" w14:textId="65BC81C5" w:rsidR="00D168C5" w:rsidRDefault="007C238A" w:rsidP="00E507DF">
    <w:pPr>
      <w:pStyle w:val="Pieddepage"/>
      <w:jc w:val="center"/>
      <w:rPr>
        <w:caps/>
      </w:rPr>
    </w:pPr>
    <w:bookmarkStart w:id="0" w:name="_Hlk174622753"/>
    <w:bookmarkStart w:id="1" w:name="_Hlk174622754"/>
    <w:r>
      <w:rPr>
        <w:caps/>
      </w:rPr>
      <w:t xml:space="preserve">Excell’or </w:t>
    </w:r>
    <w:r w:rsidR="000D44F0">
      <w:rPr>
        <w:caps/>
      </w:rPr>
      <w:t>isabelle d’a</w:t>
    </w:r>
    <w:r w:rsidR="00CD4351">
      <w:rPr>
        <w:caps/>
      </w:rPr>
      <w:t>mours</w:t>
    </w:r>
    <w:r w:rsidR="00D168C5">
      <w:rPr>
        <w:caps/>
      </w:rPr>
      <w:t xml:space="preserve"> | Gala excell’or 202</w:t>
    </w:r>
    <w:bookmarkEnd w:id="0"/>
    <w:bookmarkEnd w:id="1"/>
    <w:r w:rsidR="00103379">
      <w:rPr>
        <w:caps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8EC3" w14:textId="77777777" w:rsidR="004553D6" w:rsidRDefault="004553D6" w:rsidP="004553D6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8240" behindDoc="1" locked="0" layoutInCell="1" allowOverlap="1" wp14:anchorId="192BCBB9" wp14:editId="40332C95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933908034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>
      <w:rPr>
        <w:caps/>
      </w:rPr>
      <w:t>1</w:t>
    </w:r>
    <w:r w:rsidRPr="00190236">
      <w:rPr>
        <w:caps/>
      </w:rPr>
      <w:fldChar w:fldCharType="end"/>
    </w:r>
  </w:p>
  <w:p w14:paraId="715C55BE" w14:textId="1276C9D0" w:rsidR="000704F1" w:rsidRDefault="00640530" w:rsidP="000704F1">
    <w:pPr>
      <w:pStyle w:val="Pieddepage"/>
      <w:jc w:val="center"/>
      <w:rPr>
        <w:caps/>
      </w:rPr>
    </w:pPr>
    <w:r>
      <w:rPr>
        <w:caps/>
      </w:rPr>
      <w:t>isabelle d’amours</w:t>
    </w:r>
    <w:r w:rsidR="000704F1">
      <w:rPr>
        <w:caps/>
      </w:rPr>
      <w:t xml:space="preserve"> | Gala excell’or 202</w:t>
    </w:r>
    <w:r w:rsidR="00103379">
      <w:rPr>
        <w:cap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8FEB" w14:textId="77777777" w:rsidR="00322B76" w:rsidRDefault="00322B76" w:rsidP="0092582C">
      <w:pPr>
        <w:spacing w:after="0" w:line="240" w:lineRule="auto"/>
      </w:pPr>
      <w:r>
        <w:separator/>
      </w:r>
    </w:p>
  </w:footnote>
  <w:footnote w:type="continuationSeparator" w:id="0">
    <w:p w14:paraId="2053ABEC" w14:textId="77777777" w:rsidR="00322B76" w:rsidRDefault="00322B76" w:rsidP="0092582C">
      <w:pPr>
        <w:spacing w:after="0" w:line="240" w:lineRule="auto"/>
      </w:pPr>
      <w:r>
        <w:continuationSeparator/>
      </w:r>
    </w:p>
  </w:footnote>
  <w:footnote w:type="continuationNotice" w:id="1">
    <w:p w14:paraId="5BC1C51D" w14:textId="77777777" w:rsidR="00322B76" w:rsidRDefault="00322B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C877" w14:textId="77777777" w:rsidR="00AA69D9" w:rsidRPr="00D11638" w:rsidRDefault="00AA69D9" w:rsidP="00AA69D9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73055B30" w14:textId="77777777" w:rsidR="00AA69D9" w:rsidRPr="00CA3B3E" w:rsidRDefault="00AA69D9" w:rsidP="00AA69D9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43ED7A42" w14:textId="1D6FD839" w:rsidR="00D168C5" w:rsidRDefault="00D168C5" w:rsidP="00084509">
    <w:pPr>
      <w:pStyle w:val="En-tte"/>
    </w:pPr>
  </w:p>
  <w:p w14:paraId="596539ED" w14:textId="77777777" w:rsidR="00084509" w:rsidRPr="00084509" w:rsidRDefault="00084509" w:rsidP="000845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FFF4E" w14:textId="77777777" w:rsidR="00AA69D9" w:rsidRPr="00D11638" w:rsidRDefault="00AA69D9" w:rsidP="00AA69D9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3CB1FD85" w14:textId="77777777" w:rsidR="00AA69D9" w:rsidRPr="00CA3B3E" w:rsidRDefault="00AA69D9" w:rsidP="00AA69D9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7D36EB8B" w14:textId="73E0A8FE" w:rsidR="0099200D" w:rsidRDefault="0099200D" w:rsidP="00084509">
    <w:pPr>
      <w:pStyle w:val="En-tte"/>
    </w:pPr>
  </w:p>
  <w:p w14:paraId="205BB465" w14:textId="77777777" w:rsidR="00084509" w:rsidRPr="00084509" w:rsidRDefault="00084509" w:rsidP="000845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C072080"/>
    <w:multiLevelType w:val="hybridMultilevel"/>
    <w:tmpl w:val="2F1A7F50"/>
    <w:lvl w:ilvl="0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2BAA55E4"/>
    <w:multiLevelType w:val="hybridMultilevel"/>
    <w:tmpl w:val="994A19F4"/>
    <w:lvl w:ilvl="0" w:tplc="0C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0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7381D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5" w15:restartNumberingAfterBreak="0">
    <w:nsid w:val="47C16CC3"/>
    <w:multiLevelType w:val="multilevel"/>
    <w:tmpl w:val="3C96CB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95295A"/>
    <w:multiLevelType w:val="hybridMultilevel"/>
    <w:tmpl w:val="149E4FBE"/>
    <w:lvl w:ilvl="0" w:tplc="0C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6349334D"/>
    <w:multiLevelType w:val="hybridMultilevel"/>
    <w:tmpl w:val="1CDED59E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AA0F46"/>
    <w:multiLevelType w:val="multilevel"/>
    <w:tmpl w:val="5DF6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num w:numId="1" w16cid:durableId="170220142">
    <w:abstractNumId w:val="4"/>
  </w:num>
  <w:num w:numId="2" w16cid:durableId="186412530">
    <w:abstractNumId w:val="3"/>
  </w:num>
  <w:num w:numId="3" w16cid:durableId="380203888">
    <w:abstractNumId w:val="12"/>
  </w:num>
  <w:num w:numId="4" w16cid:durableId="1853178202">
    <w:abstractNumId w:val="15"/>
  </w:num>
  <w:num w:numId="5" w16cid:durableId="1259945781">
    <w:abstractNumId w:val="0"/>
  </w:num>
  <w:num w:numId="6" w16cid:durableId="1011226249">
    <w:abstractNumId w:val="10"/>
  </w:num>
  <w:num w:numId="7" w16cid:durableId="195431381">
    <w:abstractNumId w:val="6"/>
  </w:num>
  <w:num w:numId="8" w16cid:durableId="1717270695">
    <w:abstractNumId w:val="20"/>
  </w:num>
  <w:num w:numId="9" w16cid:durableId="812213992">
    <w:abstractNumId w:val="13"/>
  </w:num>
  <w:num w:numId="10" w16cid:durableId="2002002375">
    <w:abstractNumId w:val="17"/>
  </w:num>
  <w:num w:numId="11" w16cid:durableId="892883453">
    <w:abstractNumId w:val="7"/>
  </w:num>
  <w:num w:numId="12" w16cid:durableId="305284398">
    <w:abstractNumId w:val="9"/>
  </w:num>
  <w:num w:numId="13" w16cid:durableId="2016229919">
    <w:abstractNumId w:val="11"/>
  </w:num>
  <w:num w:numId="14" w16cid:durableId="2020231719">
    <w:abstractNumId w:val="2"/>
  </w:num>
  <w:num w:numId="15" w16cid:durableId="1006633888">
    <w:abstractNumId w:val="14"/>
  </w:num>
  <w:num w:numId="16" w16cid:durableId="1402557842">
    <w:abstractNumId w:val="16"/>
  </w:num>
  <w:num w:numId="17" w16cid:durableId="335302066">
    <w:abstractNumId w:val="1"/>
  </w:num>
  <w:num w:numId="18" w16cid:durableId="1361054924">
    <w:abstractNumId w:val="8"/>
  </w:num>
  <w:num w:numId="19" w16cid:durableId="499347888">
    <w:abstractNumId w:val="18"/>
  </w:num>
  <w:num w:numId="20" w16cid:durableId="1939831375">
    <w:abstractNumId w:val="5"/>
  </w:num>
  <w:num w:numId="21" w16cid:durableId="18894149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80F"/>
    <w:rsid w:val="00023FFF"/>
    <w:rsid w:val="00032CBD"/>
    <w:rsid w:val="00033BB7"/>
    <w:rsid w:val="00034032"/>
    <w:rsid w:val="0004042B"/>
    <w:rsid w:val="00042F0C"/>
    <w:rsid w:val="000602CC"/>
    <w:rsid w:val="000704F1"/>
    <w:rsid w:val="00084509"/>
    <w:rsid w:val="000D2066"/>
    <w:rsid w:val="000D44F0"/>
    <w:rsid w:val="000D4E87"/>
    <w:rsid w:val="000E11EE"/>
    <w:rsid w:val="000E59A9"/>
    <w:rsid w:val="000E7FA3"/>
    <w:rsid w:val="000F308B"/>
    <w:rsid w:val="000F3A4B"/>
    <w:rsid w:val="00101D37"/>
    <w:rsid w:val="00103379"/>
    <w:rsid w:val="001134FA"/>
    <w:rsid w:val="00120EAA"/>
    <w:rsid w:val="0013530D"/>
    <w:rsid w:val="0014576D"/>
    <w:rsid w:val="001505AC"/>
    <w:rsid w:val="00150908"/>
    <w:rsid w:val="00155E23"/>
    <w:rsid w:val="00180D0A"/>
    <w:rsid w:val="00181B3E"/>
    <w:rsid w:val="001930CC"/>
    <w:rsid w:val="001964ED"/>
    <w:rsid w:val="001C00F7"/>
    <w:rsid w:val="001D0516"/>
    <w:rsid w:val="001D3FBA"/>
    <w:rsid w:val="001D4BEF"/>
    <w:rsid w:val="001E65D4"/>
    <w:rsid w:val="001E6FC6"/>
    <w:rsid w:val="001F541B"/>
    <w:rsid w:val="00202D3F"/>
    <w:rsid w:val="00233F4A"/>
    <w:rsid w:val="00242C7F"/>
    <w:rsid w:val="00252F6D"/>
    <w:rsid w:val="00253886"/>
    <w:rsid w:val="00263260"/>
    <w:rsid w:val="002643EA"/>
    <w:rsid w:val="00293131"/>
    <w:rsid w:val="002A252C"/>
    <w:rsid w:val="002A5923"/>
    <w:rsid w:val="002B0EAA"/>
    <w:rsid w:val="002B71F5"/>
    <w:rsid w:val="002C1491"/>
    <w:rsid w:val="002C5D0C"/>
    <w:rsid w:val="002D1AEB"/>
    <w:rsid w:val="002D1FB6"/>
    <w:rsid w:val="002D254B"/>
    <w:rsid w:val="002E25D7"/>
    <w:rsid w:val="002E5F9B"/>
    <w:rsid w:val="002E71CD"/>
    <w:rsid w:val="002F1601"/>
    <w:rsid w:val="002F23B9"/>
    <w:rsid w:val="003106BD"/>
    <w:rsid w:val="00322B76"/>
    <w:rsid w:val="00323C98"/>
    <w:rsid w:val="00327A91"/>
    <w:rsid w:val="00330F18"/>
    <w:rsid w:val="0036650E"/>
    <w:rsid w:val="00376688"/>
    <w:rsid w:val="00392D36"/>
    <w:rsid w:val="003B05C8"/>
    <w:rsid w:val="003D5EBE"/>
    <w:rsid w:val="00412F0D"/>
    <w:rsid w:val="00413E68"/>
    <w:rsid w:val="00415F38"/>
    <w:rsid w:val="00450AF9"/>
    <w:rsid w:val="00451DB3"/>
    <w:rsid w:val="004553D6"/>
    <w:rsid w:val="00457A8C"/>
    <w:rsid w:val="004637D9"/>
    <w:rsid w:val="00467023"/>
    <w:rsid w:val="004A1423"/>
    <w:rsid w:val="004C6040"/>
    <w:rsid w:val="004C7E26"/>
    <w:rsid w:val="004D32A0"/>
    <w:rsid w:val="004D78E3"/>
    <w:rsid w:val="004D7B69"/>
    <w:rsid w:val="004E19E4"/>
    <w:rsid w:val="004E774B"/>
    <w:rsid w:val="005068B9"/>
    <w:rsid w:val="005255CF"/>
    <w:rsid w:val="00530D7B"/>
    <w:rsid w:val="005379FB"/>
    <w:rsid w:val="00550906"/>
    <w:rsid w:val="005666A7"/>
    <w:rsid w:val="00571AD2"/>
    <w:rsid w:val="0058152F"/>
    <w:rsid w:val="00593874"/>
    <w:rsid w:val="005A54A0"/>
    <w:rsid w:val="005B0896"/>
    <w:rsid w:val="005B612B"/>
    <w:rsid w:val="005D06DA"/>
    <w:rsid w:val="005D1049"/>
    <w:rsid w:val="005F2D95"/>
    <w:rsid w:val="006063BA"/>
    <w:rsid w:val="006226D8"/>
    <w:rsid w:val="00640530"/>
    <w:rsid w:val="00666147"/>
    <w:rsid w:val="006A3CAD"/>
    <w:rsid w:val="006B5F6D"/>
    <w:rsid w:val="006C03EB"/>
    <w:rsid w:val="006D0DF2"/>
    <w:rsid w:val="00702A3C"/>
    <w:rsid w:val="00712DAB"/>
    <w:rsid w:val="007132F8"/>
    <w:rsid w:val="00724837"/>
    <w:rsid w:val="007508AA"/>
    <w:rsid w:val="00754A11"/>
    <w:rsid w:val="00775F5F"/>
    <w:rsid w:val="007A1079"/>
    <w:rsid w:val="007A3A88"/>
    <w:rsid w:val="007C238A"/>
    <w:rsid w:val="007C54AE"/>
    <w:rsid w:val="007D5EBB"/>
    <w:rsid w:val="008020F0"/>
    <w:rsid w:val="008021A6"/>
    <w:rsid w:val="00802B55"/>
    <w:rsid w:val="00810799"/>
    <w:rsid w:val="00811272"/>
    <w:rsid w:val="00821D21"/>
    <w:rsid w:val="00841A48"/>
    <w:rsid w:val="0086298E"/>
    <w:rsid w:val="0086500B"/>
    <w:rsid w:val="00871B72"/>
    <w:rsid w:val="00885FD3"/>
    <w:rsid w:val="008A013C"/>
    <w:rsid w:val="008A5C17"/>
    <w:rsid w:val="008A69BA"/>
    <w:rsid w:val="008B7AE5"/>
    <w:rsid w:val="008E691F"/>
    <w:rsid w:val="0090667C"/>
    <w:rsid w:val="00907E4B"/>
    <w:rsid w:val="0092582C"/>
    <w:rsid w:val="00944A90"/>
    <w:rsid w:val="009502FB"/>
    <w:rsid w:val="00982564"/>
    <w:rsid w:val="0099200D"/>
    <w:rsid w:val="009A64C0"/>
    <w:rsid w:val="009B29F8"/>
    <w:rsid w:val="009B3344"/>
    <w:rsid w:val="009C16E5"/>
    <w:rsid w:val="009C412D"/>
    <w:rsid w:val="009D0403"/>
    <w:rsid w:val="009D4878"/>
    <w:rsid w:val="00A22B0E"/>
    <w:rsid w:val="00A84778"/>
    <w:rsid w:val="00A87DC6"/>
    <w:rsid w:val="00A90DA3"/>
    <w:rsid w:val="00AA3B25"/>
    <w:rsid w:val="00AA69D9"/>
    <w:rsid w:val="00AA70BE"/>
    <w:rsid w:val="00AC54EB"/>
    <w:rsid w:val="00AC56F9"/>
    <w:rsid w:val="00AD401C"/>
    <w:rsid w:val="00AD489C"/>
    <w:rsid w:val="00B20127"/>
    <w:rsid w:val="00B3099C"/>
    <w:rsid w:val="00B56457"/>
    <w:rsid w:val="00B66145"/>
    <w:rsid w:val="00B7398C"/>
    <w:rsid w:val="00B86112"/>
    <w:rsid w:val="00B900DF"/>
    <w:rsid w:val="00BA75D7"/>
    <w:rsid w:val="00BB58CD"/>
    <w:rsid w:val="00C004FB"/>
    <w:rsid w:val="00C01A46"/>
    <w:rsid w:val="00C0273F"/>
    <w:rsid w:val="00C1287A"/>
    <w:rsid w:val="00C13FBA"/>
    <w:rsid w:val="00C81463"/>
    <w:rsid w:val="00CA77B9"/>
    <w:rsid w:val="00CB3585"/>
    <w:rsid w:val="00CD01CF"/>
    <w:rsid w:val="00CD4351"/>
    <w:rsid w:val="00CE0997"/>
    <w:rsid w:val="00CE4175"/>
    <w:rsid w:val="00CE4242"/>
    <w:rsid w:val="00CF0F90"/>
    <w:rsid w:val="00D168C5"/>
    <w:rsid w:val="00D54BCA"/>
    <w:rsid w:val="00D559A6"/>
    <w:rsid w:val="00D732E6"/>
    <w:rsid w:val="00DA6BF3"/>
    <w:rsid w:val="00DB2698"/>
    <w:rsid w:val="00DB54B5"/>
    <w:rsid w:val="00DD6643"/>
    <w:rsid w:val="00DF4F74"/>
    <w:rsid w:val="00E04675"/>
    <w:rsid w:val="00E15395"/>
    <w:rsid w:val="00E25FB1"/>
    <w:rsid w:val="00E37CB3"/>
    <w:rsid w:val="00E46BA9"/>
    <w:rsid w:val="00E664E7"/>
    <w:rsid w:val="00E7125D"/>
    <w:rsid w:val="00E9663D"/>
    <w:rsid w:val="00EC5AEA"/>
    <w:rsid w:val="00EC6A56"/>
    <w:rsid w:val="00ED192F"/>
    <w:rsid w:val="00ED28E4"/>
    <w:rsid w:val="00ED73A4"/>
    <w:rsid w:val="00F16034"/>
    <w:rsid w:val="00F2286D"/>
    <w:rsid w:val="00F24B7C"/>
    <w:rsid w:val="00F3780F"/>
    <w:rsid w:val="00F5380A"/>
    <w:rsid w:val="00F72D23"/>
    <w:rsid w:val="00FC3B97"/>
    <w:rsid w:val="00FC4DC1"/>
    <w:rsid w:val="00FC6DAA"/>
    <w:rsid w:val="00FD3C82"/>
    <w:rsid w:val="00FD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FA0F9"/>
  <w15:docId w15:val="{DF5F1923-15CD-4469-812C-DA00A1AF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6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FD4A15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9D4878"/>
    <w:rPr>
      <w:b/>
      <w:bCs/>
    </w:rPr>
  </w:style>
  <w:style w:type="character" w:styleId="Accentuation">
    <w:name w:val="Emphasis"/>
    <w:basedOn w:val="Policepardfaut"/>
    <w:uiPriority w:val="20"/>
    <w:qFormat/>
    <w:rsid w:val="00323C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EDC85E-5EEB-4E26-90A3-175FF74A82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8C5821-876C-40F3-8166-36998EBA5828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customXml/itemProps3.xml><?xml version="1.0" encoding="utf-8"?>
<ds:datastoreItem xmlns:ds="http://schemas.openxmlformats.org/officeDocument/2006/customXml" ds:itemID="{8F6528EE-5124-44E0-8EE4-797DD1F181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44682F-3E21-42F7-91AF-7E203EC33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91befef-2a87-42d4-a189-f13bbafb8967}" enabled="0" method="" siteId="{891befef-2a87-42d4-a189-f13bbafb89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adjointe</dc:creator>
  <cp:lastModifiedBy>Direction  Générale</cp:lastModifiedBy>
  <cp:revision>43</cp:revision>
  <cp:lastPrinted>2026-03-10T15:03:00Z</cp:lastPrinted>
  <dcterms:created xsi:type="dcterms:W3CDTF">2025-06-17T17:44:00Z</dcterms:created>
  <dcterms:modified xsi:type="dcterms:W3CDTF">2026-06-26T13:18:00Z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